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99" w:rsidRPr="00DE2669" w:rsidRDefault="00991A99" w:rsidP="00991A99">
      <w:pPr>
        <w:overflowPunct w:val="0"/>
      </w:pPr>
      <w:bookmarkStart w:id="0" w:name="_GoBack"/>
      <w:bookmarkEnd w:id="0"/>
      <w:r w:rsidRPr="00DE2669">
        <w:rPr>
          <w:rFonts w:hint="eastAsia"/>
        </w:rPr>
        <w:t>様式第</w:t>
      </w:r>
      <w:r w:rsidR="007E7CB7" w:rsidRPr="00DE2669">
        <w:rPr>
          <w:rFonts w:hint="eastAsia"/>
        </w:rPr>
        <w:t>３</w:t>
      </w:r>
      <w:r w:rsidRPr="00DE2669">
        <w:rPr>
          <w:rFonts w:hint="eastAsia"/>
        </w:rPr>
        <w:t>号（第</w:t>
      </w:r>
      <w:r w:rsidR="008209A0" w:rsidRPr="00DE2669">
        <w:rPr>
          <w:rFonts w:hint="eastAsia"/>
        </w:rPr>
        <w:t>３</w:t>
      </w:r>
      <w:r w:rsidRPr="00DE2669">
        <w:rPr>
          <w:rFonts w:hint="eastAsia"/>
        </w:rPr>
        <w:t>条関係）</w:t>
      </w:r>
    </w:p>
    <w:p w:rsidR="00991A99" w:rsidRPr="00DE2669" w:rsidRDefault="00991A99" w:rsidP="00991A99">
      <w:pPr>
        <w:overflowPunct w:val="0"/>
      </w:pPr>
    </w:p>
    <w:p w:rsidR="00991A99" w:rsidRPr="00DE2669" w:rsidRDefault="00991A99" w:rsidP="00991A99">
      <w:pPr>
        <w:wordWrap w:val="0"/>
        <w:overflowPunct w:val="0"/>
        <w:jc w:val="right"/>
      </w:pPr>
      <w:r w:rsidRPr="00DE2669">
        <w:rPr>
          <w:rFonts w:hint="eastAsia"/>
        </w:rPr>
        <w:t xml:space="preserve">年　　月　　日　</w:t>
      </w:r>
    </w:p>
    <w:p w:rsidR="00991A99" w:rsidRPr="00DE2669" w:rsidRDefault="00991A99" w:rsidP="00991A99">
      <w:pPr>
        <w:overflowPunct w:val="0"/>
      </w:pPr>
    </w:p>
    <w:p w:rsidR="00991A99" w:rsidRPr="00DE2669" w:rsidRDefault="00991A99" w:rsidP="00991A99">
      <w:pPr>
        <w:overflowPunct w:val="0"/>
      </w:pPr>
      <w:r w:rsidRPr="00DE2669">
        <w:rPr>
          <w:rFonts w:hint="eastAsia"/>
        </w:rPr>
        <w:t xml:space="preserve">　いすみ市長　　　　　　　　　　様</w:t>
      </w:r>
    </w:p>
    <w:p w:rsidR="00991A99" w:rsidRPr="00DE2669" w:rsidRDefault="00991A99" w:rsidP="00991A99">
      <w:pPr>
        <w:overflowPunct w:val="0"/>
        <w:ind w:left="234" w:hangingChars="100" w:hanging="234"/>
      </w:pPr>
    </w:p>
    <w:p w:rsidR="00991A99" w:rsidRPr="00DE2669" w:rsidRDefault="00991A99" w:rsidP="00991A99">
      <w:pPr>
        <w:overflowPunct w:val="0"/>
        <w:ind w:left="234" w:hangingChars="100" w:hanging="234"/>
        <w:jc w:val="center"/>
      </w:pPr>
      <w:r w:rsidRPr="00DE2669">
        <w:rPr>
          <w:rFonts w:hint="eastAsia"/>
        </w:rPr>
        <w:t>誓　約　書</w:t>
      </w:r>
    </w:p>
    <w:p w:rsidR="00991A99" w:rsidRPr="00DE2669" w:rsidRDefault="00991A99" w:rsidP="00991A99">
      <w:pPr>
        <w:overflowPunct w:val="0"/>
        <w:jc w:val="right"/>
      </w:pPr>
    </w:p>
    <w:p w:rsidR="00991A99" w:rsidRPr="00DE2669" w:rsidRDefault="00991A99" w:rsidP="00991A99">
      <w:pPr>
        <w:overflowPunct w:val="0"/>
      </w:pPr>
      <w:r w:rsidRPr="00DE2669">
        <w:rPr>
          <w:rFonts w:hint="eastAsia"/>
        </w:rPr>
        <w:t xml:space="preserve">　</w:t>
      </w:r>
      <w:r w:rsidR="00B37EE4" w:rsidRPr="00DE2669">
        <w:rPr>
          <w:rFonts w:hint="eastAsia"/>
        </w:rPr>
        <w:t>いすみ市</w:t>
      </w:r>
      <w:r w:rsidR="00D4241E" w:rsidRPr="00DE2669">
        <w:rPr>
          <w:rFonts w:hint="eastAsia"/>
        </w:rPr>
        <w:t>農業共済事業補助</w:t>
      </w:r>
      <w:r w:rsidR="00D4241E" w:rsidRPr="00DE2669">
        <w:rPr>
          <w:rFonts w:cs="ＭＳ明朝" w:hint="eastAsia"/>
        </w:rPr>
        <w:t>金</w:t>
      </w:r>
      <w:r w:rsidRPr="00DE2669">
        <w:rPr>
          <w:rFonts w:hint="eastAsia"/>
        </w:rPr>
        <w:t>に関して、次のとおり誓約します。</w:t>
      </w:r>
    </w:p>
    <w:p w:rsidR="00991A99" w:rsidRPr="00DE2669" w:rsidRDefault="00991A99" w:rsidP="00991A99">
      <w:pPr>
        <w:overflowPunct w:val="0"/>
      </w:pPr>
    </w:p>
    <w:p w:rsidR="00991A99" w:rsidRPr="00DE2669" w:rsidRDefault="00991A99" w:rsidP="00991A99">
      <w:pPr>
        <w:overflowPunct w:val="0"/>
        <w:ind w:left="234" w:hangingChars="100" w:hanging="234"/>
      </w:pPr>
      <w:r w:rsidRPr="00DE2669">
        <w:rPr>
          <w:rFonts w:hint="eastAsia"/>
        </w:rPr>
        <w:t>〇申請要件を満たしています。虚偽が判明した場合は、</w:t>
      </w:r>
      <w:r w:rsidR="00D4241E" w:rsidRPr="00DE2669">
        <w:rPr>
          <w:rFonts w:hint="eastAsia"/>
        </w:rPr>
        <w:t>補助</w:t>
      </w:r>
      <w:r w:rsidRPr="00DE2669">
        <w:rPr>
          <w:rFonts w:hint="eastAsia"/>
        </w:rPr>
        <w:t>金の返還等に応じます。</w:t>
      </w:r>
    </w:p>
    <w:p w:rsidR="00991A99" w:rsidRPr="00DE2669" w:rsidRDefault="00991A99" w:rsidP="00991A99">
      <w:pPr>
        <w:overflowPunct w:val="0"/>
        <w:ind w:left="234" w:hangingChars="100" w:hanging="234"/>
      </w:pPr>
    </w:p>
    <w:p w:rsidR="00991A99" w:rsidRPr="00DE2669" w:rsidRDefault="00991A99" w:rsidP="00991A99">
      <w:pPr>
        <w:overflowPunct w:val="0"/>
        <w:ind w:left="234" w:hangingChars="100" w:hanging="234"/>
      </w:pPr>
      <w:r w:rsidRPr="00DE2669">
        <w:rPr>
          <w:rFonts w:hint="eastAsia"/>
        </w:rPr>
        <w:t>〇市税の課税状況及び納付状況について調査することに同意します。</w:t>
      </w:r>
    </w:p>
    <w:p w:rsidR="00991A99" w:rsidRPr="00DE2669" w:rsidRDefault="00991A99" w:rsidP="00991A99">
      <w:pPr>
        <w:overflowPunct w:val="0"/>
        <w:ind w:leftChars="100" w:left="234"/>
      </w:pPr>
      <w:r w:rsidRPr="00DE2669">
        <w:rPr>
          <w:rFonts w:hint="eastAsia"/>
        </w:rPr>
        <w:t>なお、調査の結果、</w:t>
      </w:r>
      <w:r w:rsidR="00D4241E" w:rsidRPr="00DE2669">
        <w:rPr>
          <w:rFonts w:hint="eastAsia"/>
        </w:rPr>
        <w:t>補助</w:t>
      </w:r>
      <w:r w:rsidRPr="00DE2669">
        <w:rPr>
          <w:rFonts w:hint="eastAsia"/>
        </w:rPr>
        <w:t>金が支給されないことに対しての異議申し立てはいたしません。</w:t>
      </w:r>
    </w:p>
    <w:p w:rsidR="00991A99" w:rsidRPr="00DE2669" w:rsidRDefault="00991A99" w:rsidP="00991A99">
      <w:pPr>
        <w:overflowPunct w:val="0"/>
      </w:pPr>
    </w:p>
    <w:p w:rsidR="00991A99" w:rsidRPr="00DE2669" w:rsidRDefault="00991A99" w:rsidP="00991A99">
      <w:pPr>
        <w:overflowPunct w:val="0"/>
        <w:ind w:left="234" w:hangingChars="100" w:hanging="234"/>
      </w:pPr>
      <w:r w:rsidRPr="00DE2669">
        <w:rPr>
          <w:rFonts w:hint="eastAsia"/>
        </w:rPr>
        <w:t>〇いすみ市から検査・報告・是正のための措置の求めがあった場合は、これに応じます。</w:t>
      </w:r>
    </w:p>
    <w:p w:rsidR="00991A99" w:rsidRPr="00DE2669" w:rsidRDefault="00991A99" w:rsidP="00991A99">
      <w:pPr>
        <w:overflowPunct w:val="0"/>
      </w:pPr>
    </w:p>
    <w:p w:rsidR="00991A99" w:rsidRPr="00DE2669" w:rsidRDefault="00991A99" w:rsidP="00991A99">
      <w:pPr>
        <w:overflowPunct w:val="0"/>
        <w:ind w:left="234" w:hangingChars="100" w:hanging="234"/>
      </w:pPr>
      <w:r w:rsidRPr="00DE2669">
        <w:rPr>
          <w:rFonts w:hint="eastAsia"/>
        </w:rPr>
        <w:t>〇業種に係る営業に必要な許可等を全て有しています。</w:t>
      </w:r>
    </w:p>
    <w:p w:rsidR="00991A99" w:rsidRPr="00DE2669" w:rsidRDefault="00991A99" w:rsidP="00991A99">
      <w:pPr>
        <w:overflowPunct w:val="0"/>
      </w:pPr>
    </w:p>
    <w:p w:rsidR="00991A99" w:rsidRPr="00DE2669" w:rsidRDefault="00991A99" w:rsidP="00991A99">
      <w:pPr>
        <w:overflowPunct w:val="0"/>
        <w:ind w:left="234" w:hangingChars="100" w:hanging="234"/>
      </w:pPr>
      <w:r w:rsidRPr="00DE2669">
        <w:rPr>
          <w:rFonts w:hint="eastAsia"/>
        </w:rPr>
        <w:t>〇代表者、役員又は使用人その他の従業員若しくは構成員等が、いすみ市暴力団排除条例第２条第１号に規定する暴力団、同条第２号に規定する暴力団員又は同条第３号に規定する暴力団員等に該当せず、かつ、将来にわたっても該当しません。また、上記の暴力団、暴力団員及び暴力団員等が、申請事業者の経営に事実上参画していません。</w:t>
      </w:r>
    </w:p>
    <w:p w:rsidR="00991A99" w:rsidRPr="00DE2669" w:rsidRDefault="00991A99" w:rsidP="00991A99">
      <w:pPr>
        <w:overflowPunct w:val="0"/>
      </w:pPr>
    </w:p>
    <w:p w:rsidR="00991A99" w:rsidRPr="00DE2669" w:rsidRDefault="00991A99" w:rsidP="00991A99">
      <w:pPr>
        <w:overflowPunct w:val="0"/>
      </w:pPr>
    </w:p>
    <w:p w:rsidR="00991A99" w:rsidRPr="00DE2669" w:rsidRDefault="00991A99" w:rsidP="00991A99">
      <w:pPr>
        <w:wordWrap w:val="0"/>
        <w:overflowPunct w:val="0"/>
        <w:spacing w:line="360" w:lineRule="exact"/>
        <w:ind w:right="-2"/>
        <w:jc w:val="right"/>
      </w:pPr>
      <w:r w:rsidRPr="00DE2669">
        <w:rPr>
          <w:rFonts w:hint="eastAsia"/>
        </w:rPr>
        <w:t xml:space="preserve">住　　所　　　　　　　　　　　　　　　　　　</w:t>
      </w:r>
    </w:p>
    <w:p w:rsidR="00991A99" w:rsidRDefault="008062BC" w:rsidP="00991A99">
      <w:pPr>
        <w:wordWrap w:val="0"/>
        <w:overflowPunct w:val="0"/>
        <w:ind w:right="-2"/>
        <w:jc w:val="right"/>
      </w:pPr>
      <w:r w:rsidRPr="00DE2669">
        <w:rPr>
          <w:rFonts w:hint="eastAsia"/>
        </w:rPr>
        <w:t>氏　　名</w:t>
      </w:r>
      <w:r w:rsidR="00991A99" w:rsidRPr="00DE2669">
        <w:rPr>
          <w:rFonts w:hint="eastAsia"/>
        </w:rPr>
        <w:t xml:space="preserve">　　　　　　　　　　　　　　</w:t>
      </w:r>
      <w:r w:rsidR="002A13D9">
        <w:rPr>
          <w:rFonts w:hint="eastAsia"/>
        </w:rPr>
        <w:t xml:space="preserve">　</w:t>
      </w:r>
      <w:r w:rsidR="00991A99" w:rsidRPr="00DE2669">
        <w:rPr>
          <w:rFonts w:hint="eastAsia"/>
        </w:rPr>
        <w:t xml:space="preserve">　　　</w:t>
      </w:r>
    </w:p>
    <w:p w:rsidR="002A13D9" w:rsidRDefault="002A13D9" w:rsidP="002A13D9">
      <w:pPr>
        <w:overflowPunct w:val="0"/>
        <w:ind w:right="-2"/>
        <w:jc w:val="right"/>
      </w:pPr>
    </w:p>
    <w:p w:rsidR="002A13D9" w:rsidRDefault="002A13D9" w:rsidP="002A13D9">
      <w:pPr>
        <w:overflowPunct w:val="0"/>
        <w:ind w:right="-2"/>
        <w:jc w:val="right"/>
      </w:pPr>
    </w:p>
    <w:p w:rsidR="002A13D9" w:rsidRDefault="002A13D9" w:rsidP="002A13D9">
      <w:pPr>
        <w:overflowPunct w:val="0"/>
        <w:sectPr w:rsidR="002A13D9" w:rsidSect="00083441">
          <w:pgSz w:w="11906" w:h="16838" w:code="9"/>
          <w:pgMar w:top="1418" w:right="1134" w:bottom="993" w:left="1418" w:header="851" w:footer="992" w:gutter="0"/>
          <w:cols w:space="425"/>
          <w:docGrid w:type="linesAndChars" w:linePitch="466" w:charSpace="-1260"/>
        </w:sectPr>
      </w:pPr>
    </w:p>
    <w:p w:rsidR="002A13D9" w:rsidRPr="002A13D9" w:rsidRDefault="002A13D9" w:rsidP="00083441">
      <w:pPr>
        <w:overflowPunct w:val="0"/>
      </w:pPr>
    </w:p>
    <w:sectPr w:rsidR="002A13D9" w:rsidRPr="002A13D9" w:rsidSect="002A13D9">
      <w:headerReference w:type="default" r:id="rId7"/>
      <w:type w:val="continuous"/>
      <w:pgSz w:w="11906" w:h="16838" w:code="9"/>
      <w:pgMar w:top="1418" w:right="1134" w:bottom="1418"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7A" w:rsidRDefault="00525B7A" w:rsidP="00991A99">
      <w:r>
        <w:separator/>
      </w:r>
    </w:p>
  </w:endnote>
  <w:endnote w:type="continuationSeparator" w:id="0">
    <w:p w:rsidR="00525B7A" w:rsidRDefault="00525B7A" w:rsidP="0099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7A" w:rsidRDefault="00525B7A" w:rsidP="00991A99">
      <w:r>
        <w:separator/>
      </w:r>
    </w:p>
  </w:footnote>
  <w:footnote w:type="continuationSeparator" w:id="0">
    <w:p w:rsidR="00525B7A" w:rsidRDefault="00525B7A" w:rsidP="0099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3D9" w:rsidRPr="00083441" w:rsidRDefault="002A13D9" w:rsidP="000834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DC8"/>
    <w:rsid w:val="00012D30"/>
    <w:rsid w:val="000164A5"/>
    <w:rsid w:val="00023B1E"/>
    <w:rsid w:val="000368ED"/>
    <w:rsid w:val="00041B0B"/>
    <w:rsid w:val="000704E9"/>
    <w:rsid w:val="00083441"/>
    <w:rsid w:val="00087598"/>
    <w:rsid w:val="00087AA1"/>
    <w:rsid w:val="000A69FD"/>
    <w:rsid w:val="000C2050"/>
    <w:rsid w:val="000C7BD1"/>
    <w:rsid w:val="000D637E"/>
    <w:rsid w:val="000E2468"/>
    <w:rsid w:val="001077ED"/>
    <w:rsid w:val="0013091C"/>
    <w:rsid w:val="00136ABF"/>
    <w:rsid w:val="00167BE0"/>
    <w:rsid w:val="0019362C"/>
    <w:rsid w:val="001B0364"/>
    <w:rsid w:val="001C24EA"/>
    <w:rsid w:val="001C2A84"/>
    <w:rsid w:val="001C7A96"/>
    <w:rsid w:val="001D6EB5"/>
    <w:rsid w:val="001E5BE6"/>
    <w:rsid w:val="001E76E6"/>
    <w:rsid w:val="001E7C44"/>
    <w:rsid w:val="001F4033"/>
    <w:rsid w:val="00213300"/>
    <w:rsid w:val="00236F26"/>
    <w:rsid w:val="0025627E"/>
    <w:rsid w:val="002706A5"/>
    <w:rsid w:val="0027149E"/>
    <w:rsid w:val="00271742"/>
    <w:rsid w:val="00291DA0"/>
    <w:rsid w:val="002960F1"/>
    <w:rsid w:val="002A13D9"/>
    <w:rsid w:val="002A1956"/>
    <w:rsid w:val="002C0030"/>
    <w:rsid w:val="002D20A9"/>
    <w:rsid w:val="002E68BB"/>
    <w:rsid w:val="002F2A2F"/>
    <w:rsid w:val="002F5914"/>
    <w:rsid w:val="003464AC"/>
    <w:rsid w:val="003612C5"/>
    <w:rsid w:val="00396C52"/>
    <w:rsid w:val="003A1CF0"/>
    <w:rsid w:val="003B565E"/>
    <w:rsid w:val="003E2B3C"/>
    <w:rsid w:val="003F5F47"/>
    <w:rsid w:val="00406530"/>
    <w:rsid w:val="004112EB"/>
    <w:rsid w:val="00425AB9"/>
    <w:rsid w:val="00433A8D"/>
    <w:rsid w:val="00444B1C"/>
    <w:rsid w:val="004A1BCA"/>
    <w:rsid w:val="00502E47"/>
    <w:rsid w:val="00520B17"/>
    <w:rsid w:val="00525B7A"/>
    <w:rsid w:val="005474C3"/>
    <w:rsid w:val="00567C99"/>
    <w:rsid w:val="0057665C"/>
    <w:rsid w:val="00580380"/>
    <w:rsid w:val="00586FCE"/>
    <w:rsid w:val="005A29CE"/>
    <w:rsid w:val="005C48DF"/>
    <w:rsid w:val="005C5595"/>
    <w:rsid w:val="005D15D3"/>
    <w:rsid w:val="005E0C54"/>
    <w:rsid w:val="005E2F12"/>
    <w:rsid w:val="005E35D5"/>
    <w:rsid w:val="005E4992"/>
    <w:rsid w:val="005F1A8C"/>
    <w:rsid w:val="00612C14"/>
    <w:rsid w:val="006209C5"/>
    <w:rsid w:val="00622DF1"/>
    <w:rsid w:val="00623495"/>
    <w:rsid w:val="00637ADE"/>
    <w:rsid w:val="006450CC"/>
    <w:rsid w:val="00657F0C"/>
    <w:rsid w:val="006634CE"/>
    <w:rsid w:val="00665166"/>
    <w:rsid w:val="006A0228"/>
    <w:rsid w:val="006B0473"/>
    <w:rsid w:val="006B6BA0"/>
    <w:rsid w:val="006C4415"/>
    <w:rsid w:val="006E3FC9"/>
    <w:rsid w:val="006F0233"/>
    <w:rsid w:val="006F5107"/>
    <w:rsid w:val="006F7424"/>
    <w:rsid w:val="00707723"/>
    <w:rsid w:val="00707AB4"/>
    <w:rsid w:val="00725A68"/>
    <w:rsid w:val="0073321E"/>
    <w:rsid w:val="007732BF"/>
    <w:rsid w:val="0078048D"/>
    <w:rsid w:val="007946CA"/>
    <w:rsid w:val="007A478D"/>
    <w:rsid w:val="007C4777"/>
    <w:rsid w:val="007D0AD1"/>
    <w:rsid w:val="007E7CB7"/>
    <w:rsid w:val="008062BC"/>
    <w:rsid w:val="00815620"/>
    <w:rsid w:val="008209A0"/>
    <w:rsid w:val="00847941"/>
    <w:rsid w:val="0085140E"/>
    <w:rsid w:val="00864C7A"/>
    <w:rsid w:val="008704E8"/>
    <w:rsid w:val="00876B5B"/>
    <w:rsid w:val="00887040"/>
    <w:rsid w:val="00892611"/>
    <w:rsid w:val="00894BC4"/>
    <w:rsid w:val="008C24D0"/>
    <w:rsid w:val="008D5CEA"/>
    <w:rsid w:val="008D7DCE"/>
    <w:rsid w:val="008F5138"/>
    <w:rsid w:val="008F6C26"/>
    <w:rsid w:val="00900BBB"/>
    <w:rsid w:val="00924271"/>
    <w:rsid w:val="00927D99"/>
    <w:rsid w:val="00964829"/>
    <w:rsid w:val="0096532E"/>
    <w:rsid w:val="00966773"/>
    <w:rsid w:val="00991A99"/>
    <w:rsid w:val="009A1443"/>
    <w:rsid w:val="009E04D1"/>
    <w:rsid w:val="009E7C2E"/>
    <w:rsid w:val="00A039A8"/>
    <w:rsid w:val="00A16DF2"/>
    <w:rsid w:val="00A32279"/>
    <w:rsid w:val="00A45F33"/>
    <w:rsid w:val="00A522C1"/>
    <w:rsid w:val="00A60A0A"/>
    <w:rsid w:val="00A77B3E"/>
    <w:rsid w:val="00A82975"/>
    <w:rsid w:val="00A84B03"/>
    <w:rsid w:val="00A8605E"/>
    <w:rsid w:val="00A96A63"/>
    <w:rsid w:val="00A973E2"/>
    <w:rsid w:val="00AA5F5A"/>
    <w:rsid w:val="00AB2BB4"/>
    <w:rsid w:val="00AD1318"/>
    <w:rsid w:val="00AD3007"/>
    <w:rsid w:val="00AD7969"/>
    <w:rsid w:val="00AE1658"/>
    <w:rsid w:val="00B0072E"/>
    <w:rsid w:val="00B04260"/>
    <w:rsid w:val="00B101DC"/>
    <w:rsid w:val="00B327E3"/>
    <w:rsid w:val="00B33463"/>
    <w:rsid w:val="00B35CAB"/>
    <w:rsid w:val="00B37EE4"/>
    <w:rsid w:val="00B40B54"/>
    <w:rsid w:val="00B43770"/>
    <w:rsid w:val="00B53029"/>
    <w:rsid w:val="00B609A4"/>
    <w:rsid w:val="00B62EB9"/>
    <w:rsid w:val="00B662D2"/>
    <w:rsid w:val="00B8680E"/>
    <w:rsid w:val="00B8784E"/>
    <w:rsid w:val="00B97ED4"/>
    <w:rsid w:val="00BA59CE"/>
    <w:rsid w:val="00BB2B9E"/>
    <w:rsid w:val="00BC1364"/>
    <w:rsid w:val="00BC5FAA"/>
    <w:rsid w:val="00BC7CE8"/>
    <w:rsid w:val="00BE3E63"/>
    <w:rsid w:val="00C0138B"/>
    <w:rsid w:val="00C07A7B"/>
    <w:rsid w:val="00C10480"/>
    <w:rsid w:val="00C15034"/>
    <w:rsid w:val="00C30518"/>
    <w:rsid w:val="00C32441"/>
    <w:rsid w:val="00C443EF"/>
    <w:rsid w:val="00C62885"/>
    <w:rsid w:val="00C634C0"/>
    <w:rsid w:val="00C63F92"/>
    <w:rsid w:val="00C72408"/>
    <w:rsid w:val="00C72D46"/>
    <w:rsid w:val="00C81BAE"/>
    <w:rsid w:val="00C8472B"/>
    <w:rsid w:val="00C94B7E"/>
    <w:rsid w:val="00CA2A55"/>
    <w:rsid w:val="00CC3057"/>
    <w:rsid w:val="00CD05F2"/>
    <w:rsid w:val="00CD7AA3"/>
    <w:rsid w:val="00CE1C4D"/>
    <w:rsid w:val="00D27C3C"/>
    <w:rsid w:val="00D4241E"/>
    <w:rsid w:val="00D46267"/>
    <w:rsid w:val="00D4651F"/>
    <w:rsid w:val="00D471B3"/>
    <w:rsid w:val="00D53460"/>
    <w:rsid w:val="00D71556"/>
    <w:rsid w:val="00D85342"/>
    <w:rsid w:val="00D97860"/>
    <w:rsid w:val="00DB1F39"/>
    <w:rsid w:val="00DC36A7"/>
    <w:rsid w:val="00DE2669"/>
    <w:rsid w:val="00E13F07"/>
    <w:rsid w:val="00E173EC"/>
    <w:rsid w:val="00E34F0D"/>
    <w:rsid w:val="00E35F45"/>
    <w:rsid w:val="00E5366F"/>
    <w:rsid w:val="00E73539"/>
    <w:rsid w:val="00E8054B"/>
    <w:rsid w:val="00E91248"/>
    <w:rsid w:val="00E937EB"/>
    <w:rsid w:val="00EA3D0E"/>
    <w:rsid w:val="00EA5C57"/>
    <w:rsid w:val="00EC55AB"/>
    <w:rsid w:val="00ED351C"/>
    <w:rsid w:val="00F029E0"/>
    <w:rsid w:val="00F131DD"/>
    <w:rsid w:val="00F1767C"/>
    <w:rsid w:val="00F32128"/>
    <w:rsid w:val="00F3406C"/>
    <w:rsid w:val="00F34384"/>
    <w:rsid w:val="00F44D06"/>
    <w:rsid w:val="00F64CDD"/>
    <w:rsid w:val="00F83AB8"/>
    <w:rsid w:val="00F85746"/>
    <w:rsid w:val="00F93139"/>
    <w:rsid w:val="00F94F93"/>
    <w:rsid w:val="00F95579"/>
    <w:rsid w:val="00F979CD"/>
    <w:rsid w:val="00FA6C72"/>
    <w:rsid w:val="00FC1A6A"/>
    <w:rsid w:val="00FC1F83"/>
    <w:rsid w:val="00FE52FD"/>
    <w:rsid w:val="00FE6E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2AD8A3-3B56-4B6A-8D2C-95E148F4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1A99"/>
    <w:pPr>
      <w:tabs>
        <w:tab w:val="center" w:pos="4252"/>
        <w:tab w:val="right" w:pos="8504"/>
      </w:tabs>
      <w:snapToGrid w:val="0"/>
    </w:pPr>
  </w:style>
  <w:style w:type="character" w:customStyle="1" w:styleId="a4">
    <w:name w:val="ヘッダー (文字)"/>
    <w:basedOn w:val="a0"/>
    <w:link w:val="a3"/>
    <w:uiPriority w:val="99"/>
    <w:locked/>
    <w:rsid w:val="00991A99"/>
    <w:rPr>
      <w:rFonts w:ascii="ＭＳ 明朝" w:eastAsia="ＭＳ 明朝" w:hAnsi="ＭＳ 明朝" w:cs="ＭＳ 明朝"/>
      <w:kern w:val="0"/>
      <w:sz w:val="24"/>
      <w:szCs w:val="24"/>
    </w:rPr>
  </w:style>
  <w:style w:type="paragraph" w:styleId="a5">
    <w:name w:val="footer"/>
    <w:basedOn w:val="a"/>
    <w:link w:val="a6"/>
    <w:uiPriority w:val="99"/>
    <w:rsid w:val="00991A99"/>
    <w:pPr>
      <w:tabs>
        <w:tab w:val="center" w:pos="4252"/>
        <w:tab w:val="right" w:pos="8504"/>
      </w:tabs>
      <w:snapToGrid w:val="0"/>
    </w:pPr>
  </w:style>
  <w:style w:type="character" w:customStyle="1" w:styleId="a6">
    <w:name w:val="フッター (文字)"/>
    <w:basedOn w:val="a0"/>
    <w:link w:val="a5"/>
    <w:uiPriority w:val="99"/>
    <w:locked/>
    <w:rsid w:val="00991A99"/>
    <w:rPr>
      <w:rFonts w:ascii="ＭＳ 明朝" w:eastAsia="ＭＳ 明朝" w:hAnsi="ＭＳ 明朝" w:cs="ＭＳ 明朝"/>
      <w:kern w:val="0"/>
      <w:sz w:val="24"/>
      <w:szCs w:val="24"/>
    </w:rPr>
  </w:style>
  <w:style w:type="paragraph" w:customStyle="1" w:styleId="Default">
    <w:name w:val="Default"/>
    <w:rsid w:val="00991A99"/>
    <w:pPr>
      <w:widowControl w:val="0"/>
      <w:autoSpaceDE w:val="0"/>
      <w:autoSpaceDN w:val="0"/>
      <w:adjustRightInd w:val="0"/>
    </w:pPr>
    <w:rPr>
      <w:rFonts w:ascii="ＭＳ 明朝" w:eastAsia="ＭＳ 明朝" w:hAnsiTheme="minorHAnsi" w:cs="ＭＳ 明朝"/>
      <w:color w:val="000000"/>
      <w:kern w:val="0"/>
      <w:sz w:val="24"/>
      <w:szCs w:val="24"/>
    </w:rPr>
  </w:style>
  <w:style w:type="character" w:styleId="a7">
    <w:name w:val="Hyperlink"/>
    <w:basedOn w:val="a0"/>
    <w:uiPriority w:val="99"/>
    <w:unhideWhenUsed/>
    <w:rsid w:val="00991A99"/>
    <w:rPr>
      <w:rFonts w:cs="Times New Roman"/>
      <w:color w:val="0055AA"/>
      <w:u w:val="none"/>
      <w:effect w:val="none"/>
    </w:rPr>
  </w:style>
  <w:style w:type="table" w:styleId="a8">
    <w:name w:val="Table Grid"/>
    <w:basedOn w:val="a1"/>
    <w:uiPriority w:val="59"/>
    <w:rsid w:val="00991A9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991A99"/>
    <w:pPr>
      <w:jc w:val="both"/>
    </w:pPr>
    <w:rPr>
      <w:rFonts w:ascii="ＭＳ 明朝" w:eastAsia="ＭＳ 明朝" w:hAnsiTheme="minorHAnsi"/>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991A99"/>
    <w:pPr>
      <w:autoSpaceDE/>
      <w:autoSpaceDN/>
      <w:jc w:val="center"/>
    </w:pPr>
    <w:rPr>
      <w:rFonts w:cs="Times New Roman"/>
      <w:kern w:val="2"/>
      <w:sz w:val="22"/>
    </w:rPr>
  </w:style>
  <w:style w:type="character" w:customStyle="1" w:styleId="aa">
    <w:name w:val="記 (文字)"/>
    <w:basedOn w:val="a0"/>
    <w:link w:val="a9"/>
    <w:uiPriority w:val="99"/>
    <w:locked/>
    <w:rsid w:val="00991A99"/>
    <w:rPr>
      <w:rFonts w:ascii="ＭＳ 明朝" w:eastAsia="ＭＳ 明朝" w:hAnsi="ＭＳ 明朝" w:cs="Times New Roman"/>
      <w:sz w:val="24"/>
      <w:szCs w:val="24"/>
    </w:rPr>
  </w:style>
  <w:style w:type="paragraph" w:styleId="ab">
    <w:name w:val="Balloon Text"/>
    <w:basedOn w:val="a"/>
    <w:link w:val="ac"/>
    <w:uiPriority w:val="99"/>
    <w:rsid w:val="0073321E"/>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73321E"/>
    <w:rPr>
      <w:rFonts w:asciiTheme="majorHAnsi" w:eastAsiaTheme="majorEastAsia" w:hAnsiTheme="majorHAnsi" w:cs="Times New Roman"/>
      <w:kern w:val="0"/>
      <w:sz w:val="18"/>
      <w:szCs w:val="18"/>
    </w:rPr>
  </w:style>
  <w:style w:type="character" w:styleId="ad">
    <w:name w:val="annotation reference"/>
    <w:basedOn w:val="a0"/>
    <w:uiPriority w:val="99"/>
    <w:rsid w:val="003B565E"/>
    <w:rPr>
      <w:rFonts w:cs="Times New Roman"/>
      <w:sz w:val="18"/>
      <w:szCs w:val="18"/>
    </w:rPr>
  </w:style>
  <w:style w:type="paragraph" w:styleId="ae">
    <w:name w:val="annotation text"/>
    <w:basedOn w:val="a"/>
    <w:link w:val="af"/>
    <w:uiPriority w:val="99"/>
    <w:rsid w:val="003B565E"/>
  </w:style>
  <w:style w:type="character" w:customStyle="1" w:styleId="af">
    <w:name w:val="コメント文字列 (文字)"/>
    <w:basedOn w:val="a0"/>
    <w:link w:val="ae"/>
    <w:uiPriority w:val="99"/>
    <w:locked/>
    <w:rsid w:val="003B565E"/>
    <w:rPr>
      <w:rFonts w:ascii="ＭＳ 明朝" w:eastAsia="ＭＳ 明朝" w:hAnsi="ＭＳ 明朝" w:cs="ＭＳ 明朝"/>
      <w:kern w:val="0"/>
      <w:sz w:val="24"/>
      <w:szCs w:val="24"/>
    </w:rPr>
  </w:style>
  <w:style w:type="paragraph" w:styleId="af0">
    <w:name w:val="annotation subject"/>
    <w:basedOn w:val="ae"/>
    <w:next w:val="ae"/>
    <w:link w:val="af1"/>
    <w:uiPriority w:val="99"/>
    <w:rsid w:val="003B565E"/>
    <w:rPr>
      <w:b/>
      <w:bCs/>
    </w:rPr>
  </w:style>
  <w:style w:type="character" w:customStyle="1" w:styleId="af1">
    <w:name w:val="コメント内容 (文字)"/>
    <w:basedOn w:val="af"/>
    <w:link w:val="af0"/>
    <w:uiPriority w:val="99"/>
    <w:locked/>
    <w:rsid w:val="003B565E"/>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13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747D-2937-49DD-B69E-89C3D72E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2021-04-22T06:48:00Z</cp:lastPrinted>
  <dcterms:created xsi:type="dcterms:W3CDTF">2022-08-16T07:59:00Z</dcterms:created>
  <dcterms:modified xsi:type="dcterms:W3CDTF">2022-08-16T07:59:00Z</dcterms:modified>
</cp:coreProperties>
</file>