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AED0E" w14:textId="200F0731" w:rsidR="009B7F35" w:rsidRPr="004D639A" w:rsidRDefault="009B7F35" w:rsidP="009B7F3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様式第</w:t>
      </w:r>
      <w:r w:rsidR="003900AA" w:rsidRPr="004D639A">
        <w:rPr>
          <w:rFonts w:hAnsi="ＭＳ 明朝" w:cs="ＭＳ 明朝" w:hint="eastAsia"/>
          <w:kern w:val="0"/>
          <w:sz w:val="21"/>
          <w:szCs w:val="21"/>
        </w:rPr>
        <w:t>６</w:t>
      </w:r>
      <w:r w:rsidRPr="004D639A">
        <w:rPr>
          <w:rFonts w:hAnsi="ＭＳ 明朝" w:cs="ＭＳ 明朝" w:hint="eastAsia"/>
          <w:kern w:val="0"/>
          <w:sz w:val="21"/>
          <w:szCs w:val="21"/>
        </w:rPr>
        <w:t>号　別紙</w:t>
      </w:r>
    </w:p>
    <w:p w14:paraId="371B429A" w14:textId="77777777" w:rsidR="009B7F35" w:rsidRPr="004D639A" w:rsidRDefault="009B7F35" w:rsidP="009B7F3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309E5A28" w14:textId="7D25B896" w:rsidR="00543975" w:rsidRPr="004D639A" w:rsidRDefault="00543975" w:rsidP="00543975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年度</w:t>
      </w:r>
      <w:r w:rsidR="00BA1532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Pr="004D639A">
        <w:rPr>
          <w:rFonts w:hAnsi="ＭＳ 明朝" w:cs="ＭＳ 明朝" w:hint="eastAsia"/>
          <w:kern w:val="0"/>
          <w:sz w:val="21"/>
          <w:szCs w:val="21"/>
        </w:rPr>
        <w:t>改修事業収支精算報告書</w:t>
      </w:r>
    </w:p>
    <w:p w14:paraId="45F587D3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7687494" w14:textId="77777777" w:rsidR="00543975" w:rsidRPr="004D639A" w:rsidRDefault="00543975" w:rsidP="00543975">
      <w:pPr>
        <w:wordWrap w:val="0"/>
        <w:autoSpaceDE w:val="0"/>
        <w:autoSpaceDN w:val="0"/>
        <w:ind w:right="42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spacing w:val="105"/>
          <w:kern w:val="0"/>
          <w:sz w:val="21"/>
          <w:szCs w:val="21"/>
        </w:rPr>
        <w:t>事業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名　　　　　　　　　　　　　</w:t>
      </w:r>
    </w:p>
    <w:p w14:paraId="7D4D442D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183D80A4" w14:textId="77777777" w:rsidR="00543975" w:rsidRPr="004D639A" w:rsidRDefault="00543975" w:rsidP="00543975">
      <w:pPr>
        <w:wordWrap w:val="0"/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地域団体名　　　　　　　　　　　　　　　</w:t>
      </w:r>
    </w:p>
    <w:p w14:paraId="0A7CC4A9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6F9139E5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収入の部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3990"/>
      </w:tblGrid>
      <w:tr w:rsidR="004D639A" w:rsidRPr="004D639A" w14:paraId="701091D9" w14:textId="77777777" w:rsidTr="00543975">
        <w:trPr>
          <w:trHeight w:val="435"/>
        </w:trPr>
        <w:tc>
          <w:tcPr>
            <w:tcW w:w="1995" w:type="dxa"/>
            <w:vAlign w:val="center"/>
          </w:tcPr>
          <w:p w14:paraId="3166F05E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315"/>
                <w:kern w:val="0"/>
                <w:sz w:val="21"/>
                <w:szCs w:val="21"/>
              </w:rPr>
              <w:t>区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2520" w:type="dxa"/>
            <w:vAlign w:val="center"/>
          </w:tcPr>
          <w:p w14:paraId="55200876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210"/>
                <w:kern w:val="0"/>
                <w:sz w:val="21"/>
                <w:szCs w:val="21"/>
              </w:rPr>
              <w:t>決算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3990" w:type="dxa"/>
            <w:vAlign w:val="center"/>
          </w:tcPr>
          <w:p w14:paraId="48F16731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840"/>
                <w:kern w:val="0"/>
                <w:sz w:val="21"/>
                <w:szCs w:val="21"/>
              </w:rPr>
              <w:t>摘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要</w:t>
            </w:r>
          </w:p>
        </w:tc>
      </w:tr>
      <w:tr w:rsidR="004D639A" w:rsidRPr="004D639A" w14:paraId="357DDB3C" w14:textId="77777777" w:rsidTr="00543975">
        <w:trPr>
          <w:trHeight w:val="435"/>
        </w:trPr>
        <w:tc>
          <w:tcPr>
            <w:tcW w:w="1995" w:type="dxa"/>
          </w:tcPr>
          <w:p w14:paraId="46B823DF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21450D89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71250D58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02E03545" w14:textId="77777777" w:rsidTr="00543975">
        <w:trPr>
          <w:trHeight w:val="435"/>
        </w:trPr>
        <w:tc>
          <w:tcPr>
            <w:tcW w:w="1995" w:type="dxa"/>
          </w:tcPr>
          <w:p w14:paraId="385066C9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7F840CA0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07E54DA4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54E78F4A" w14:textId="77777777" w:rsidTr="00543975">
        <w:trPr>
          <w:trHeight w:val="435"/>
        </w:trPr>
        <w:tc>
          <w:tcPr>
            <w:tcW w:w="1995" w:type="dxa"/>
          </w:tcPr>
          <w:p w14:paraId="6E683D61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30079D9D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2F3665AE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085DD69F" w14:textId="77777777" w:rsidTr="00543975">
        <w:trPr>
          <w:trHeight w:val="435"/>
        </w:trPr>
        <w:tc>
          <w:tcPr>
            <w:tcW w:w="1995" w:type="dxa"/>
          </w:tcPr>
          <w:p w14:paraId="5270E3DF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4FE2C19F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492AC1E9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07184C6E" w14:textId="77777777" w:rsidTr="00543975">
        <w:trPr>
          <w:trHeight w:val="435"/>
        </w:trPr>
        <w:tc>
          <w:tcPr>
            <w:tcW w:w="1995" w:type="dxa"/>
          </w:tcPr>
          <w:p w14:paraId="12FF5679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68A52916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2326159F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02D40ABB" w14:textId="77777777" w:rsidTr="00543975">
        <w:trPr>
          <w:trHeight w:val="435"/>
        </w:trPr>
        <w:tc>
          <w:tcPr>
            <w:tcW w:w="1995" w:type="dxa"/>
          </w:tcPr>
          <w:p w14:paraId="4A38DF5E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02DDF6F6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1857FEBB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43975" w:rsidRPr="004D639A" w14:paraId="15A0C1B0" w14:textId="77777777" w:rsidTr="00543975">
        <w:trPr>
          <w:trHeight w:val="435"/>
        </w:trPr>
        <w:tc>
          <w:tcPr>
            <w:tcW w:w="1995" w:type="dxa"/>
            <w:vAlign w:val="center"/>
          </w:tcPr>
          <w:p w14:paraId="1BAC544B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315"/>
                <w:kern w:val="0"/>
                <w:sz w:val="21"/>
                <w:szCs w:val="21"/>
              </w:rPr>
              <w:t>合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2520" w:type="dxa"/>
          </w:tcPr>
          <w:p w14:paraId="3D2A891B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23DAA2B5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53333ECC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6FFD0B59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支出の部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20"/>
        <w:gridCol w:w="3990"/>
      </w:tblGrid>
      <w:tr w:rsidR="004D639A" w:rsidRPr="004D639A" w14:paraId="08523712" w14:textId="77777777" w:rsidTr="00653A24">
        <w:trPr>
          <w:trHeight w:val="435"/>
        </w:trPr>
        <w:tc>
          <w:tcPr>
            <w:tcW w:w="1995" w:type="dxa"/>
            <w:vAlign w:val="center"/>
          </w:tcPr>
          <w:p w14:paraId="59A93D1B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315"/>
                <w:kern w:val="0"/>
                <w:sz w:val="21"/>
                <w:szCs w:val="21"/>
              </w:rPr>
              <w:t>区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分</w:t>
            </w:r>
          </w:p>
        </w:tc>
        <w:tc>
          <w:tcPr>
            <w:tcW w:w="2520" w:type="dxa"/>
            <w:vAlign w:val="center"/>
          </w:tcPr>
          <w:p w14:paraId="4C9A24AD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210"/>
                <w:kern w:val="0"/>
                <w:sz w:val="21"/>
                <w:szCs w:val="21"/>
              </w:rPr>
              <w:t>決算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3990" w:type="dxa"/>
            <w:vAlign w:val="center"/>
          </w:tcPr>
          <w:p w14:paraId="507DE1F4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840"/>
                <w:kern w:val="0"/>
                <w:sz w:val="21"/>
                <w:szCs w:val="21"/>
              </w:rPr>
              <w:t>摘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要</w:t>
            </w:r>
          </w:p>
        </w:tc>
      </w:tr>
      <w:tr w:rsidR="004D639A" w:rsidRPr="004D639A" w14:paraId="10D803DF" w14:textId="77777777" w:rsidTr="00653A24">
        <w:trPr>
          <w:trHeight w:val="435"/>
        </w:trPr>
        <w:tc>
          <w:tcPr>
            <w:tcW w:w="1995" w:type="dxa"/>
          </w:tcPr>
          <w:p w14:paraId="55175074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7A7664B4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2B02432E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654316BA" w14:textId="77777777" w:rsidTr="00653A24">
        <w:trPr>
          <w:trHeight w:val="435"/>
        </w:trPr>
        <w:tc>
          <w:tcPr>
            <w:tcW w:w="1995" w:type="dxa"/>
          </w:tcPr>
          <w:p w14:paraId="4A19326A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43AFF362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5018DF80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738071CF" w14:textId="77777777" w:rsidTr="00653A24">
        <w:trPr>
          <w:trHeight w:val="435"/>
        </w:trPr>
        <w:tc>
          <w:tcPr>
            <w:tcW w:w="1995" w:type="dxa"/>
          </w:tcPr>
          <w:p w14:paraId="59CBC69E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798F8E8F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135D0B1F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7CBA9330" w14:textId="77777777" w:rsidTr="00653A24">
        <w:trPr>
          <w:trHeight w:val="435"/>
        </w:trPr>
        <w:tc>
          <w:tcPr>
            <w:tcW w:w="1995" w:type="dxa"/>
          </w:tcPr>
          <w:p w14:paraId="219B1254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551AEB5E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04C46099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53F04C3D" w14:textId="77777777" w:rsidTr="00653A24">
        <w:trPr>
          <w:trHeight w:val="435"/>
        </w:trPr>
        <w:tc>
          <w:tcPr>
            <w:tcW w:w="1995" w:type="dxa"/>
          </w:tcPr>
          <w:p w14:paraId="1CAD8ED4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494D0E31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2C2649F7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4D639A" w:rsidRPr="004D639A" w14:paraId="7342D1EE" w14:textId="77777777" w:rsidTr="00653A24">
        <w:trPr>
          <w:trHeight w:val="435"/>
        </w:trPr>
        <w:tc>
          <w:tcPr>
            <w:tcW w:w="1995" w:type="dxa"/>
          </w:tcPr>
          <w:p w14:paraId="44A9B340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20" w:type="dxa"/>
          </w:tcPr>
          <w:p w14:paraId="3D4E7817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0661DC08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43975" w:rsidRPr="004D639A" w14:paraId="220272A5" w14:textId="77777777" w:rsidTr="00653A24">
        <w:trPr>
          <w:trHeight w:val="435"/>
        </w:trPr>
        <w:tc>
          <w:tcPr>
            <w:tcW w:w="1995" w:type="dxa"/>
            <w:vAlign w:val="center"/>
          </w:tcPr>
          <w:p w14:paraId="657C8C0C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315"/>
                <w:kern w:val="0"/>
                <w:sz w:val="21"/>
                <w:szCs w:val="21"/>
              </w:rPr>
              <w:t>合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2520" w:type="dxa"/>
          </w:tcPr>
          <w:p w14:paraId="76159A79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990" w:type="dxa"/>
          </w:tcPr>
          <w:p w14:paraId="35D4064C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52F4E008" w14:textId="0B4C30BC" w:rsidR="00543975" w:rsidRPr="004D639A" w:rsidRDefault="00543975" w:rsidP="00543975">
      <w:pPr>
        <w:overflowPunct w:val="0"/>
        <w:autoSpaceDE w:val="0"/>
        <w:autoSpaceDN w:val="0"/>
        <w:jc w:val="left"/>
        <w:rPr>
          <w:sz w:val="21"/>
          <w:szCs w:val="21"/>
        </w:rPr>
      </w:pPr>
    </w:p>
    <w:p w14:paraId="04F65B51" w14:textId="7A19DCAF" w:rsidR="009B7F35" w:rsidRPr="004D639A" w:rsidRDefault="009B7F35" w:rsidP="00543975">
      <w:pPr>
        <w:overflowPunct w:val="0"/>
        <w:autoSpaceDE w:val="0"/>
        <w:autoSpaceDN w:val="0"/>
        <w:jc w:val="left"/>
        <w:rPr>
          <w:sz w:val="21"/>
          <w:szCs w:val="21"/>
        </w:rPr>
      </w:pPr>
    </w:p>
    <w:p w14:paraId="4D34107F" w14:textId="6169B9C4" w:rsidR="009B7F35" w:rsidRPr="004D639A" w:rsidRDefault="009B7F35" w:rsidP="00543975">
      <w:pPr>
        <w:overflowPunct w:val="0"/>
        <w:autoSpaceDE w:val="0"/>
        <w:autoSpaceDN w:val="0"/>
        <w:jc w:val="left"/>
        <w:rPr>
          <w:sz w:val="21"/>
          <w:szCs w:val="21"/>
        </w:rPr>
      </w:pPr>
    </w:p>
    <w:p w14:paraId="596B21CA" w14:textId="5E328F00" w:rsidR="009914B3" w:rsidRPr="004D639A" w:rsidRDefault="009914B3" w:rsidP="00305141">
      <w:pPr>
        <w:autoSpaceDE w:val="0"/>
        <w:autoSpaceDN w:val="0"/>
        <w:jc w:val="left"/>
        <w:rPr>
          <w:sz w:val="21"/>
          <w:szCs w:val="21"/>
        </w:rPr>
      </w:pPr>
      <w:bookmarkStart w:id="0" w:name="_GoBack"/>
      <w:bookmarkEnd w:id="0"/>
    </w:p>
    <w:sectPr w:rsidR="009914B3" w:rsidRPr="004D639A" w:rsidSect="00305141">
      <w:pgSz w:w="11906" w:h="16838" w:code="9"/>
      <w:pgMar w:top="1985" w:right="1701" w:bottom="1701" w:left="1701" w:header="851" w:footer="992" w:gutter="0"/>
      <w:cols w:space="425"/>
      <w:docGrid w:type="lines" w:linePitch="36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CCE2" w14:textId="77777777" w:rsidR="00D04BC4" w:rsidRDefault="00D04BC4" w:rsidP="00104CFF">
      <w:r>
        <w:separator/>
      </w:r>
    </w:p>
  </w:endnote>
  <w:endnote w:type="continuationSeparator" w:id="0">
    <w:p w14:paraId="7F412253" w14:textId="77777777" w:rsidR="00D04BC4" w:rsidRDefault="00D04BC4" w:rsidP="001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39EA" w14:textId="77777777" w:rsidR="00D04BC4" w:rsidRDefault="00D04BC4" w:rsidP="00104CFF">
      <w:r>
        <w:separator/>
      </w:r>
    </w:p>
  </w:footnote>
  <w:footnote w:type="continuationSeparator" w:id="0">
    <w:p w14:paraId="4A61661F" w14:textId="77777777" w:rsidR="00D04BC4" w:rsidRDefault="00D04BC4" w:rsidP="0010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6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3C"/>
    <w:rsid w:val="0001579C"/>
    <w:rsid w:val="0001677F"/>
    <w:rsid w:val="0003570B"/>
    <w:rsid w:val="000836E4"/>
    <w:rsid w:val="000A7409"/>
    <w:rsid w:val="000B027E"/>
    <w:rsid w:val="000B53C5"/>
    <w:rsid w:val="000E2114"/>
    <w:rsid w:val="000E3F92"/>
    <w:rsid w:val="00104CFF"/>
    <w:rsid w:val="00105F2E"/>
    <w:rsid w:val="00187AF6"/>
    <w:rsid w:val="001D5941"/>
    <w:rsid w:val="002036BA"/>
    <w:rsid w:val="002077E2"/>
    <w:rsid w:val="00290CA8"/>
    <w:rsid w:val="002C5B6B"/>
    <w:rsid w:val="00305141"/>
    <w:rsid w:val="00325A3C"/>
    <w:rsid w:val="00325EDD"/>
    <w:rsid w:val="003900AA"/>
    <w:rsid w:val="003C4B01"/>
    <w:rsid w:val="003D4455"/>
    <w:rsid w:val="003F7740"/>
    <w:rsid w:val="004B07F3"/>
    <w:rsid w:val="004B565A"/>
    <w:rsid w:val="004D639A"/>
    <w:rsid w:val="00513D87"/>
    <w:rsid w:val="005306CE"/>
    <w:rsid w:val="00543975"/>
    <w:rsid w:val="0057757F"/>
    <w:rsid w:val="005857E0"/>
    <w:rsid w:val="005A1DEE"/>
    <w:rsid w:val="005E2C36"/>
    <w:rsid w:val="005F6780"/>
    <w:rsid w:val="00615EDD"/>
    <w:rsid w:val="0064261B"/>
    <w:rsid w:val="00653A24"/>
    <w:rsid w:val="00656CD9"/>
    <w:rsid w:val="00661A9A"/>
    <w:rsid w:val="00666B12"/>
    <w:rsid w:val="006D2F77"/>
    <w:rsid w:val="006F641F"/>
    <w:rsid w:val="00727E6B"/>
    <w:rsid w:val="007C3D07"/>
    <w:rsid w:val="008033DC"/>
    <w:rsid w:val="00852A0B"/>
    <w:rsid w:val="008635FF"/>
    <w:rsid w:val="008C6E96"/>
    <w:rsid w:val="008E5CF9"/>
    <w:rsid w:val="009162CB"/>
    <w:rsid w:val="0095050C"/>
    <w:rsid w:val="00982847"/>
    <w:rsid w:val="00984D7C"/>
    <w:rsid w:val="009854AD"/>
    <w:rsid w:val="009914B3"/>
    <w:rsid w:val="009B7F35"/>
    <w:rsid w:val="009C5077"/>
    <w:rsid w:val="009E4BDC"/>
    <w:rsid w:val="009F3AF3"/>
    <w:rsid w:val="00A57D1C"/>
    <w:rsid w:val="00AE6F23"/>
    <w:rsid w:val="00B21DA0"/>
    <w:rsid w:val="00BA1532"/>
    <w:rsid w:val="00BD4F1C"/>
    <w:rsid w:val="00C521F1"/>
    <w:rsid w:val="00C625D8"/>
    <w:rsid w:val="00C63B2B"/>
    <w:rsid w:val="00C90366"/>
    <w:rsid w:val="00CF61CB"/>
    <w:rsid w:val="00D04BC4"/>
    <w:rsid w:val="00D10660"/>
    <w:rsid w:val="00D14649"/>
    <w:rsid w:val="00D20BBC"/>
    <w:rsid w:val="00D82E08"/>
    <w:rsid w:val="00E202FB"/>
    <w:rsid w:val="00E31EED"/>
    <w:rsid w:val="00E53441"/>
    <w:rsid w:val="00EC199E"/>
    <w:rsid w:val="00ED2CA4"/>
    <w:rsid w:val="00F05D7B"/>
    <w:rsid w:val="00F1010B"/>
    <w:rsid w:val="00F21AAD"/>
    <w:rsid w:val="00F50B39"/>
    <w:rsid w:val="00F93C2F"/>
    <w:rsid w:val="00FC6A45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1EE346"/>
  <w15:chartTrackingRefBased/>
  <w15:docId w15:val="{715CD8D1-44DD-44B6-9F26-5359AEC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CFF"/>
  </w:style>
  <w:style w:type="paragraph" w:styleId="a6">
    <w:name w:val="footer"/>
    <w:basedOn w:val="a"/>
    <w:link w:val="a7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CFF"/>
  </w:style>
  <w:style w:type="character" w:styleId="a8">
    <w:name w:val="annotation reference"/>
    <w:basedOn w:val="a0"/>
    <w:uiPriority w:val="99"/>
    <w:semiHidden/>
    <w:unhideWhenUsed/>
    <w:rsid w:val="004B07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B07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B07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07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07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7F3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uiPriority w:val="59"/>
    <w:rsid w:val="009914B3"/>
    <w:rPr>
      <w:rFonts w:hAnsi="游明朝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28</cp:revision>
  <cp:lastPrinted>2022-03-02T06:57:00Z</cp:lastPrinted>
  <dcterms:created xsi:type="dcterms:W3CDTF">2022-02-25T04:32:00Z</dcterms:created>
  <dcterms:modified xsi:type="dcterms:W3CDTF">2022-04-25T08:50:00Z</dcterms:modified>
</cp:coreProperties>
</file>